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111"/>
        <w:gridCol w:w="3260"/>
      </w:tblGrid>
      <w:tr w:rsidR="00DD5B6A" w:rsidRPr="00F855F7" w14:paraId="2E085AE5" w14:textId="77777777" w:rsidTr="00741F4E">
        <w:trPr>
          <w:trHeight w:hRule="exact" w:val="340"/>
        </w:trPr>
        <w:tc>
          <w:tcPr>
            <w:tcW w:w="4518" w:type="dxa"/>
            <w:vAlign w:val="center"/>
          </w:tcPr>
          <w:p w14:paraId="6652382C" w14:textId="7BD30AF7" w:rsidR="00DD5B6A" w:rsidRPr="00F855F7" w:rsidRDefault="00EC0EAD" w:rsidP="00741F4E">
            <w:pPr>
              <w:spacing w:after="0" w:line="240" w:lineRule="auto"/>
              <w:rPr>
                <w:rFonts w:ascii="Ebrima" w:hAnsi="Ebrima"/>
                <w:b/>
                <w:sz w:val="24"/>
              </w:rPr>
            </w:pPr>
            <w:r>
              <w:rPr>
                <w:rFonts w:ascii="Ebrima" w:hAnsi="Ebrima"/>
                <w:b/>
                <w:sz w:val="24"/>
              </w:rPr>
              <w:t>Employee</w:t>
            </w:r>
            <w:r w:rsidR="009E534F" w:rsidRPr="00F855F7">
              <w:rPr>
                <w:rFonts w:ascii="Ebrima" w:hAnsi="Ebrima"/>
                <w:b/>
                <w:sz w:val="24"/>
              </w:rPr>
              <w:t xml:space="preserve"> </w:t>
            </w:r>
            <w:r w:rsidR="00DD5B6A" w:rsidRPr="00F855F7">
              <w:rPr>
                <w:rFonts w:ascii="Ebrima" w:hAnsi="Ebrima"/>
                <w:b/>
                <w:sz w:val="24"/>
              </w:rPr>
              <w:t>Forename Surname</w:t>
            </w:r>
          </w:p>
        </w:tc>
        <w:tc>
          <w:tcPr>
            <w:tcW w:w="2111" w:type="dxa"/>
            <w:vAlign w:val="center"/>
          </w:tcPr>
          <w:p w14:paraId="7B41E518" w14:textId="77777777" w:rsidR="00DD5B6A" w:rsidRPr="00F855F7" w:rsidRDefault="003C66A2" w:rsidP="00741F4E">
            <w:pPr>
              <w:spacing w:after="0" w:line="240" w:lineRule="auto"/>
              <w:jc w:val="right"/>
              <w:rPr>
                <w:rFonts w:ascii="Ebrima" w:hAnsi="Ebrima"/>
                <w:sz w:val="20"/>
              </w:rPr>
            </w:pPr>
            <w:r w:rsidRPr="00F855F7">
              <w:rPr>
                <w:rFonts w:ascii="Ebrima" w:hAnsi="Ebrima"/>
                <w:sz w:val="20"/>
              </w:rPr>
              <w:t>Please ask for:</w:t>
            </w:r>
          </w:p>
        </w:tc>
        <w:tc>
          <w:tcPr>
            <w:tcW w:w="3260" w:type="dxa"/>
            <w:vAlign w:val="center"/>
          </w:tcPr>
          <w:p w14:paraId="29FEC640" w14:textId="364AA4C1" w:rsidR="00DD5B6A" w:rsidRPr="00F855F7" w:rsidRDefault="00DD5B6A" w:rsidP="00741F4E">
            <w:pPr>
              <w:spacing w:after="0" w:line="240" w:lineRule="auto"/>
              <w:rPr>
                <w:rFonts w:ascii="Ebrima" w:hAnsi="Ebrima"/>
                <w:b/>
                <w:sz w:val="20"/>
              </w:rPr>
            </w:pPr>
          </w:p>
        </w:tc>
      </w:tr>
      <w:tr w:rsidR="006A570A" w:rsidRPr="00F855F7" w14:paraId="43343E8A" w14:textId="77777777" w:rsidTr="00741F4E">
        <w:trPr>
          <w:trHeight w:val="340"/>
        </w:trPr>
        <w:tc>
          <w:tcPr>
            <w:tcW w:w="4518" w:type="dxa"/>
            <w:vMerge w:val="restart"/>
          </w:tcPr>
          <w:p w14:paraId="1193CE46" w14:textId="69C3BEBD" w:rsidR="006A570A" w:rsidRPr="00F855F7" w:rsidRDefault="006A570A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  <w:r w:rsidRPr="00F855F7">
              <w:rPr>
                <w:rFonts w:ascii="Ebrima" w:hAnsi="Ebrima"/>
                <w:sz w:val="24"/>
              </w:rPr>
              <w:t xml:space="preserve">Address lines </w:t>
            </w:r>
            <w:r w:rsidR="00741F4E">
              <w:rPr>
                <w:rFonts w:ascii="Ebrima" w:hAnsi="Ebrima"/>
                <w:sz w:val="24"/>
              </w:rPr>
              <w:t>1</w:t>
            </w:r>
          </w:p>
          <w:p w14:paraId="2C649B2F" w14:textId="77777777" w:rsidR="00741F4E" w:rsidRDefault="00741F4E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  <w:r>
              <w:rPr>
                <w:rFonts w:ascii="Ebrima" w:hAnsi="Ebrima"/>
                <w:sz w:val="24"/>
              </w:rPr>
              <w:t>Address line 2</w:t>
            </w:r>
            <w:r w:rsidR="006A570A" w:rsidRPr="00F855F7">
              <w:rPr>
                <w:rFonts w:ascii="Ebrima" w:hAnsi="Ebrima"/>
                <w:sz w:val="24"/>
              </w:rPr>
              <w:t xml:space="preserve"> </w:t>
            </w:r>
          </w:p>
          <w:p w14:paraId="64AFB5F7" w14:textId="77777777" w:rsidR="00741F4E" w:rsidRDefault="00741F4E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  <w:r>
              <w:rPr>
                <w:rFonts w:ascii="Ebrima" w:hAnsi="Ebrima"/>
                <w:sz w:val="24"/>
              </w:rPr>
              <w:t>City / Town</w:t>
            </w:r>
          </w:p>
          <w:p w14:paraId="09EBE73F" w14:textId="43E4AAEF" w:rsidR="00741F4E" w:rsidRDefault="006A570A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  <w:r w:rsidRPr="00F855F7">
              <w:rPr>
                <w:rFonts w:ascii="Ebrima" w:hAnsi="Ebrima"/>
                <w:sz w:val="24"/>
              </w:rPr>
              <w:t>Postcode</w:t>
            </w:r>
            <w:r w:rsidR="00741F4E">
              <w:rPr>
                <w:rFonts w:ascii="Ebrima" w:hAnsi="Ebrima"/>
                <w:sz w:val="24"/>
              </w:rPr>
              <w:t xml:space="preserve"> </w:t>
            </w:r>
          </w:p>
          <w:p w14:paraId="5E6863CE" w14:textId="77777777" w:rsidR="00163E01" w:rsidRDefault="00163E01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</w:p>
          <w:p w14:paraId="0673855E" w14:textId="77777777" w:rsidR="00163E01" w:rsidRDefault="00163E01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</w:p>
          <w:p w14:paraId="6E5D070E" w14:textId="2AD7FF33" w:rsidR="00163E01" w:rsidRPr="00930C0F" w:rsidRDefault="00163E01" w:rsidP="00741F4E">
            <w:pPr>
              <w:spacing w:after="0" w:line="240" w:lineRule="auto"/>
              <w:rPr>
                <w:rFonts w:ascii="Ebrima" w:hAnsi="Ebrima"/>
                <w:b/>
                <w:bCs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01E483B3" w14:textId="77777777" w:rsidR="006A570A" w:rsidRPr="00F855F7" w:rsidRDefault="006A570A" w:rsidP="00741F4E">
            <w:pPr>
              <w:spacing w:after="0" w:line="240" w:lineRule="auto"/>
              <w:jc w:val="right"/>
              <w:rPr>
                <w:rFonts w:ascii="Ebrima" w:hAnsi="Ebrima"/>
                <w:sz w:val="20"/>
              </w:rPr>
            </w:pPr>
            <w:r w:rsidRPr="00F855F7">
              <w:rPr>
                <w:rFonts w:ascii="Ebrima" w:hAnsi="Ebrima"/>
                <w:sz w:val="20"/>
              </w:rPr>
              <w:t>Direct phone:</w:t>
            </w:r>
          </w:p>
        </w:tc>
        <w:tc>
          <w:tcPr>
            <w:tcW w:w="3260" w:type="dxa"/>
            <w:vAlign w:val="center"/>
          </w:tcPr>
          <w:p w14:paraId="369D14D0" w14:textId="3FF31774" w:rsidR="006A570A" w:rsidRPr="00F855F7" w:rsidRDefault="006A570A" w:rsidP="00741F4E">
            <w:pPr>
              <w:spacing w:after="0" w:line="240" w:lineRule="auto"/>
              <w:rPr>
                <w:rFonts w:ascii="Ebrima" w:hAnsi="Ebrima"/>
                <w:sz w:val="20"/>
              </w:rPr>
            </w:pPr>
          </w:p>
        </w:tc>
      </w:tr>
      <w:tr w:rsidR="006A570A" w:rsidRPr="00F855F7" w14:paraId="4356DE88" w14:textId="77777777" w:rsidTr="00741F4E">
        <w:trPr>
          <w:trHeight w:hRule="exact" w:val="340"/>
        </w:trPr>
        <w:tc>
          <w:tcPr>
            <w:tcW w:w="4518" w:type="dxa"/>
            <w:vMerge/>
            <w:vAlign w:val="center"/>
          </w:tcPr>
          <w:p w14:paraId="46500FD8" w14:textId="77777777" w:rsidR="006A570A" w:rsidRPr="00F855F7" w:rsidRDefault="006A570A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087CB7E6" w14:textId="77777777" w:rsidR="006A570A" w:rsidRPr="00F855F7" w:rsidRDefault="006A570A" w:rsidP="00741F4E">
            <w:pPr>
              <w:spacing w:after="0" w:line="240" w:lineRule="auto"/>
              <w:jc w:val="right"/>
              <w:rPr>
                <w:rFonts w:ascii="Ebrima" w:hAnsi="Ebrima"/>
                <w:sz w:val="20"/>
              </w:rPr>
            </w:pPr>
            <w:r w:rsidRPr="00F855F7">
              <w:rPr>
                <w:rFonts w:ascii="Ebrima" w:hAnsi="Ebrima"/>
                <w:sz w:val="20"/>
              </w:rPr>
              <w:t xml:space="preserve">Your </w:t>
            </w:r>
            <w:r w:rsidR="00940E36" w:rsidRPr="00F855F7">
              <w:rPr>
                <w:rFonts w:ascii="Ebrima" w:hAnsi="Ebrima"/>
                <w:sz w:val="20"/>
              </w:rPr>
              <w:t>r</w:t>
            </w:r>
            <w:r w:rsidRPr="00F855F7">
              <w:rPr>
                <w:rFonts w:ascii="Ebrima" w:hAnsi="Ebrima"/>
                <w:sz w:val="20"/>
              </w:rPr>
              <w:t>ef:</w:t>
            </w:r>
          </w:p>
        </w:tc>
        <w:tc>
          <w:tcPr>
            <w:tcW w:w="3260" w:type="dxa"/>
            <w:vAlign w:val="center"/>
          </w:tcPr>
          <w:p w14:paraId="33A7B1A5" w14:textId="18F44261" w:rsidR="006A570A" w:rsidRPr="00F855F7" w:rsidRDefault="006A570A" w:rsidP="00741F4E">
            <w:pPr>
              <w:spacing w:after="0" w:line="240" w:lineRule="auto"/>
              <w:rPr>
                <w:rFonts w:ascii="Ebrima" w:hAnsi="Ebrima"/>
              </w:rPr>
            </w:pPr>
          </w:p>
        </w:tc>
      </w:tr>
      <w:tr w:rsidR="006A570A" w:rsidRPr="00F855F7" w14:paraId="04DBECC9" w14:textId="77777777" w:rsidTr="00741F4E">
        <w:trPr>
          <w:trHeight w:hRule="exact" w:val="340"/>
        </w:trPr>
        <w:tc>
          <w:tcPr>
            <w:tcW w:w="4518" w:type="dxa"/>
            <w:vMerge/>
            <w:vAlign w:val="center"/>
          </w:tcPr>
          <w:p w14:paraId="76A3EE34" w14:textId="77777777" w:rsidR="006A570A" w:rsidRPr="00F855F7" w:rsidRDefault="006A570A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09F64930" w14:textId="77777777" w:rsidR="006A570A" w:rsidRPr="00F855F7" w:rsidRDefault="00940E36" w:rsidP="00741F4E">
            <w:pPr>
              <w:spacing w:after="0" w:line="240" w:lineRule="auto"/>
              <w:jc w:val="right"/>
              <w:rPr>
                <w:rFonts w:ascii="Ebrima" w:hAnsi="Ebrima"/>
                <w:sz w:val="20"/>
              </w:rPr>
            </w:pPr>
            <w:r w:rsidRPr="00F855F7">
              <w:rPr>
                <w:rFonts w:ascii="Ebrima" w:hAnsi="Ebrima"/>
                <w:sz w:val="20"/>
              </w:rPr>
              <w:t>Our r</w:t>
            </w:r>
            <w:r w:rsidR="006A570A" w:rsidRPr="00F855F7">
              <w:rPr>
                <w:rFonts w:ascii="Ebrima" w:hAnsi="Ebrima"/>
                <w:sz w:val="20"/>
              </w:rPr>
              <w:t>ef:</w:t>
            </w:r>
          </w:p>
        </w:tc>
        <w:tc>
          <w:tcPr>
            <w:tcW w:w="3260" w:type="dxa"/>
            <w:vAlign w:val="center"/>
          </w:tcPr>
          <w:p w14:paraId="48627980" w14:textId="6DA35206" w:rsidR="006A570A" w:rsidRPr="00F855F7" w:rsidRDefault="006A570A" w:rsidP="00741F4E">
            <w:pPr>
              <w:spacing w:after="0" w:line="240" w:lineRule="auto"/>
              <w:rPr>
                <w:rFonts w:ascii="Ebrima" w:hAnsi="Ebrima"/>
              </w:rPr>
            </w:pPr>
          </w:p>
        </w:tc>
      </w:tr>
      <w:tr w:rsidR="006A570A" w:rsidRPr="00F855F7" w14:paraId="6062372D" w14:textId="77777777" w:rsidTr="00741F4E">
        <w:trPr>
          <w:trHeight w:hRule="exact" w:val="340"/>
        </w:trPr>
        <w:tc>
          <w:tcPr>
            <w:tcW w:w="4518" w:type="dxa"/>
            <w:vMerge/>
            <w:vAlign w:val="center"/>
          </w:tcPr>
          <w:p w14:paraId="041780DD" w14:textId="77777777" w:rsidR="006A570A" w:rsidRPr="00F855F7" w:rsidRDefault="006A570A" w:rsidP="00741F4E">
            <w:pPr>
              <w:spacing w:after="0" w:line="240" w:lineRule="auto"/>
              <w:rPr>
                <w:rFonts w:ascii="Ebrima" w:hAnsi="Ebrima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14B74759" w14:textId="77777777" w:rsidR="006A570A" w:rsidRPr="00F855F7" w:rsidRDefault="006A570A" w:rsidP="00741F4E">
            <w:pPr>
              <w:spacing w:after="0" w:line="240" w:lineRule="auto"/>
              <w:jc w:val="right"/>
              <w:rPr>
                <w:rFonts w:ascii="Ebrima" w:hAnsi="Ebrima"/>
                <w:sz w:val="20"/>
              </w:rPr>
            </w:pPr>
            <w:r w:rsidRPr="00F855F7">
              <w:rPr>
                <w:rFonts w:ascii="Ebrima" w:hAnsi="Ebrima"/>
                <w:sz w:val="20"/>
              </w:rPr>
              <w:t>Date:</w:t>
            </w:r>
          </w:p>
        </w:tc>
        <w:tc>
          <w:tcPr>
            <w:tcW w:w="3260" w:type="dxa"/>
            <w:vAlign w:val="center"/>
          </w:tcPr>
          <w:p w14:paraId="5638E97D" w14:textId="32E79FC6" w:rsidR="006A570A" w:rsidRPr="00F855F7" w:rsidRDefault="00163E01" w:rsidP="00741F4E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 w:cs="Arial"/>
                <w:color w:val="000000"/>
              </w:rPr>
              <w:fldChar w:fldCharType="begin"/>
            </w:r>
            <w:r>
              <w:rPr>
                <w:rFonts w:ascii="Ebrima" w:hAnsi="Ebrima" w:cs="Arial"/>
                <w:color w:val="000000"/>
              </w:rPr>
              <w:instrText xml:space="preserve"> DATE \@ "dd MMMM yyyy" </w:instrText>
            </w:r>
            <w:r>
              <w:rPr>
                <w:rFonts w:ascii="Ebrima" w:hAnsi="Ebrima" w:cs="Arial"/>
                <w:color w:val="000000"/>
              </w:rPr>
              <w:fldChar w:fldCharType="separate"/>
            </w:r>
            <w:r w:rsidR="00C500A2">
              <w:rPr>
                <w:rFonts w:ascii="Ebrima" w:hAnsi="Ebrima" w:cs="Arial"/>
                <w:noProof/>
                <w:color w:val="000000"/>
              </w:rPr>
              <w:t>27 April 2026</w:t>
            </w:r>
            <w:r>
              <w:rPr>
                <w:rFonts w:ascii="Ebrima" w:hAnsi="Ebrima" w:cs="Arial"/>
                <w:color w:val="000000"/>
              </w:rPr>
              <w:fldChar w:fldCharType="end"/>
            </w:r>
          </w:p>
        </w:tc>
      </w:tr>
    </w:tbl>
    <w:p w14:paraId="78D8A44A" w14:textId="77777777" w:rsidR="00741F4E" w:rsidRDefault="00741F4E" w:rsidP="00741F4E">
      <w:pPr>
        <w:spacing w:after="0" w:line="240" w:lineRule="auto"/>
        <w:rPr>
          <w:rFonts w:ascii="Ebrima" w:hAnsi="Ebrima"/>
          <w:b/>
          <w:bCs/>
          <w:sz w:val="24"/>
        </w:rPr>
      </w:pPr>
    </w:p>
    <w:p w14:paraId="7A322B3D" w14:textId="042E21F0" w:rsidR="000332D4" w:rsidRDefault="00741F4E" w:rsidP="00741F4E">
      <w:pPr>
        <w:spacing w:after="0" w:line="240" w:lineRule="auto"/>
        <w:rPr>
          <w:rFonts w:ascii="Ebrima" w:hAnsi="Ebrima"/>
          <w:b/>
          <w:bCs/>
          <w:sz w:val="24"/>
        </w:rPr>
      </w:pPr>
      <w:r w:rsidRPr="00930C0F">
        <w:rPr>
          <w:rFonts w:ascii="Ebrima" w:hAnsi="Ebrima"/>
          <w:b/>
          <w:bCs/>
          <w:sz w:val="24"/>
        </w:rPr>
        <w:t>Private &amp; Confidential</w:t>
      </w:r>
    </w:p>
    <w:p w14:paraId="332E1659" w14:textId="77777777" w:rsidR="00741F4E" w:rsidRPr="00CE5ED0" w:rsidRDefault="00741F4E" w:rsidP="00741F4E">
      <w:pPr>
        <w:spacing w:after="0" w:line="240" w:lineRule="auto"/>
        <w:rPr>
          <w:rFonts w:ascii="Ebrima" w:hAnsi="Ebrima"/>
          <w:sz w:val="24"/>
          <w:szCs w:val="24"/>
        </w:rPr>
      </w:pPr>
    </w:p>
    <w:p w14:paraId="36BB4290" w14:textId="77777777" w:rsidR="00EC0EAD" w:rsidRPr="00815F6C" w:rsidRDefault="00EC0EAD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>Dear [Employee Name],</w:t>
      </w:r>
    </w:p>
    <w:p w14:paraId="1736FE65" w14:textId="77777777" w:rsidR="001A61E0" w:rsidRPr="00EC0EAD" w:rsidRDefault="001A61E0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48F55A4A" w14:textId="12EEF662" w:rsidR="00EC0EAD" w:rsidRDefault="00EC0EAD" w:rsidP="00741F4E">
      <w:pPr>
        <w:spacing w:after="0" w:line="240" w:lineRule="auto"/>
        <w:rPr>
          <w:rFonts w:ascii="Ebrima" w:hAnsi="Ebrima" w:cs="Arial"/>
          <w:b/>
          <w:bCs/>
          <w:sz w:val="24"/>
          <w:szCs w:val="24"/>
        </w:rPr>
      </w:pPr>
      <w:r w:rsidRPr="00EC0EAD">
        <w:rPr>
          <w:rFonts w:ascii="Ebrima" w:hAnsi="Ebrima" w:cs="Arial"/>
          <w:b/>
          <w:bCs/>
          <w:sz w:val="24"/>
          <w:szCs w:val="24"/>
        </w:rPr>
        <w:t>Request to Apply for Secondment Opportunity</w:t>
      </w:r>
    </w:p>
    <w:p w14:paraId="6E3F716B" w14:textId="77777777" w:rsidR="001A61E0" w:rsidRPr="00EC0EAD" w:rsidRDefault="001A61E0" w:rsidP="00741F4E">
      <w:pPr>
        <w:spacing w:after="0" w:line="240" w:lineRule="auto"/>
        <w:rPr>
          <w:rFonts w:ascii="Ebrima" w:hAnsi="Ebrima" w:cs="Arial"/>
          <w:b/>
          <w:bCs/>
          <w:sz w:val="24"/>
          <w:szCs w:val="24"/>
        </w:rPr>
      </w:pPr>
    </w:p>
    <w:p w14:paraId="0795A9C5" w14:textId="26F1AA81" w:rsidR="00EC0EAD" w:rsidRDefault="00EC0EAD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 xml:space="preserve">Thank you for your request dated </w:t>
      </w:r>
      <w:r w:rsidRPr="00741F4E">
        <w:rPr>
          <w:rFonts w:ascii="Ebrima" w:hAnsi="Ebrima" w:cs="Arial"/>
          <w:i/>
          <w:iCs/>
          <w:sz w:val="24"/>
          <w:szCs w:val="24"/>
        </w:rPr>
        <w:t>[insert date]</w:t>
      </w:r>
      <w:r w:rsidRPr="00EC0EAD">
        <w:rPr>
          <w:rFonts w:ascii="Ebrima" w:hAnsi="Ebrima" w:cs="Arial"/>
          <w:sz w:val="24"/>
          <w:szCs w:val="24"/>
        </w:rPr>
        <w:t xml:space="preserve"> to apply for the secondment opportunity of </w:t>
      </w:r>
      <w:r w:rsidRPr="00741F4E">
        <w:rPr>
          <w:rFonts w:ascii="Ebrima" w:hAnsi="Ebrima" w:cs="Arial"/>
          <w:i/>
          <w:iCs/>
          <w:sz w:val="24"/>
          <w:szCs w:val="24"/>
        </w:rPr>
        <w:t xml:space="preserve">[post title] </w:t>
      </w:r>
      <w:r w:rsidRPr="00EC0EAD">
        <w:rPr>
          <w:rFonts w:ascii="Ebrima" w:hAnsi="Ebrima" w:cs="Arial"/>
          <w:sz w:val="24"/>
          <w:szCs w:val="24"/>
        </w:rPr>
        <w:t xml:space="preserve">within </w:t>
      </w:r>
      <w:r w:rsidRPr="00741F4E">
        <w:rPr>
          <w:rFonts w:ascii="Ebrima" w:hAnsi="Ebrima" w:cs="Arial"/>
          <w:i/>
          <w:iCs/>
          <w:sz w:val="24"/>
          <w:szCs w:val="24"/>
        </w:rPr>
        <w:t>[</w:t>
      </w:r>
      <w:r w:rsidR="003F6AD8" w:rsidRPr="00741F4E">
        <w:rPr>
          <w:rFonts w:ascii="Ebrima" w:hAnsi="Ebrima" w:cs="Arial"/>
          <w:i/>
          <w:iCs/>
          <w:sz w:val="24"/>
          <w:szCs w:val="24"/>
        </w:rPr>
        <w:t>S</w:t>
      </w:r>
      <w:r w:rsidRPr="00741F4E">
        <w:rPr>
          <w:rFonts w:ascii="Ebrima" w:hAnsi="Ebrima" w:cs="Arial"/>
          <w:i/>
          <w:iCs/>
          <w:sz w:val="24"/>
          <w:szCs w:val="24"/>
        </w:rPr>
        <w:t>ervice/team].</w:t>
      </w:r>
    </w:p>
    <w:p w14:paraId="57ACF10A" w14:textId="77777777" w:rsidR="001A61E0" w:rsidRPr="00EC0EAD" w:rsidRDefault="001A61E0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139E98BA" w14:textId="1EAA321E" w:rsidR="00EC0EAD" w:rsidRDefault="00D97679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F</w:t>
      </w:r>
      <w:r w:rsidR="00EC0EAD">
        <w:rPr>
          <w:rFonts w:ascii="Ebrima" w:hAnsi="Ebrima" w:cs="Arial"/>
          <w:sz w:val="24"/>
          <w:szCs w:val="24"/>
        </w:rPr>
        <w:t>ollowing our meeting</w:t>
      </w:r>
      <w:r>
        <w:rPr>
          <w:rFonts w:ascii="Ebrima" w:hAnsi="Ebrima" w:cs="Arial"/>
          <w:sz w:val="24"/>
          <w:szCs w:val="24"/>
        </w:rPr>
        <w:t xml:space="preserve"> and after careful consideration,</w:t>
      </w:r>
      <w:r w:rsidR="00EC0EAD" w:rsidRPr="00EC0EAD">
        <w:rPr>
          <w:rFonts w:ascii="Ebrima" w:hAnsi="Ebrima" w:cs="Arial"/>
          <w:sz w:val="24"/>
          <w:szCs w:val="24"/>
        </w:rPr>
        <w:t xml:space="preserve"> I am writing to confirm that your request has not been approved. The reasons for this decision are:</w:t>
      </w:r>
    </w:p>
    <w:p w14:paraId="6788DBDD" w14:textId="77777777" w:rsidR="001A61E0" w:rsidRPr="00EC0EAD" w:rsidRDefault="001A61E0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4655C6DA" w14:textId="6C866F5D" w:rsidR="00EC0EAD" w:rsidRPr="00741F4E" w:rsidRDefault="00EC0EAD" w:rsidP="00741F4E">
      <w:pPr>
        <w:numPr>
          <w:ilvl w:val="0"/>
          <w:numId w:val="4"/>
        </w:numPr>
        <w:spacing w:after="0" w:line="240" w:lineRule="auto"/>
        <w:rPr>
          <w:rFonts w:ascii="Ebrima" w:hAnsi="Ebrima" w:cs="Arial"/>
          <w:i/>
          <w:iCs/>
          <w:color w:val="FF0000"/>
          <w:sz w:val="24"/>
          <w:szCs w:val="24"/>
        </w:rPr>
      </w:pPr>
      <w:r w:rsidRPr="00741F4E">
        <w:rPr>
          <w:rFonts w:ascii="Ebrima" w:hAnsi="Ebrima" w:cs="Arial"/>
          <w:i/>
          <w:iCs/>
          <w:color w:val="FF0000"/>
          <w:sz w:val="24"/>
          <w:szCs w:val="24"/>
        </w:rPr>
        <w:t>[Insert business reason(s) for refusal</w:t>
      </w:r>
      <w:r w:rsidR="00741F4E">
        <w:rPr>
          <w:rFonts w:ascii="Ebrima" w:hAnsi="Ebrima" w:cs="Arial"/>
          <w:i/>
          <w:iCs/>
          <w:color w:val="FF0000"/>
          <w:sz w:val="24"/>
          <w:szCs w:val="24"/>
        </w:rPr>
        <w:t>]</w:t>
      </w:r>
    </w:p>
    <w:p w14:paraId="7AEDB60C" w14:textId="77777777" w:rsidR="003F6AD8" w:rsidRPr="00EC0EAD" w:rsidRDefault="003F6AD8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6EAE077A" w14:textId="77777777" w:rsidR="00EC0EAD" w:rsidRDefault="00EC0EAD" w:rsidP="00741F4E">
      <w:pPr>
        <w:spacing w:after="0" w:line="240" w:lineRule="auto"/>
        <w:rPr>
          <w:rFonts w:ascii="Ebrima" w:hAnsi="Ebrima" w:cs="Arial"/>
          <w:b/>
          <w:bCs/>
          <w:sz w:val="24"/>
          <w:szCs w:val="24"/>
        </w:rPr>
      </w:pPr>
      <w:r w:rsidRPr="00EC0EAD">
        <w:rPr>
          <w:rFonts w:ascii="Ebrima" w:hAnsi="Ebrima" w:cs="Arial"/>
          <w:b/>
          <w:bCs/>
          <w:sz w:val="24"/>
          <w:szCs w:val="24"/>
        </w:rPr>
        <w:t>Important Information About Applying on a Fixed</w:t>
      </w:r>
      <w:r w:rsidRPr="00EC0EAD">
        <w:rPr>
          <w:rFonts w:ascii="Ebrima" w:hAnsi="Ebrima" w:cs="Arial"/>
          <w:b/>
          <w:bCs/>
          <w:sz w:val="24"/>
          <w:szCs w:val="24"/>
        </w:rPr>
        <w:noBreakHyphen/>
        <w:t>Term Basis</w:t>
      </w:r>
    </w:p>
    <w:p w14:paraId="2561CAD6" w14:textId="77777777" w:rsidR="00EC0EAD" w:rsidRDefault="00EC0EAD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>If you choose to apply for this post on a fixed</w:t>
      </w:r>
      <w:r w:rsidRPr="00EC0EAD">
        <w:rPr>
          <w:rFonts w:ascii="Ebrima" w:hAnsi="Ebrima" w:cs="Arial"/>
          <w:sz w:val="24"/>
          <w:szCs w:val="24"/>
        </w:rPr>
        <w:noBreakHyphen/>
        <w:t>term basis rather than as a secondment, please be aware of the following:</w:t>
      </w:r>
    </w:p>
    <w:p w14:paraId="6D1D66E4" w14:textId="77777777" w:rsidR="003F6AD8" w:rsidRPr="00EC0EAD" w:rsidRDefault="003F6AD8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33AF27F8" w14:textId="3014441E" w:rsidR="00EC0EAD" w:rsidRPr="00EC0EAD" w:rsidRDefault="00EC0EAD" w:rsidP="00741F4E">
      <w:pPr>
        <w:numPr>
          <w:ilvl w:val="0"/>
          <w:numId w:val="5"/>
        </w:num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>If you are successful at interview and accept the fixed</w:t>
      </w:r>
      <w:r w:rsidRPr="00EC0EAD">
        <w:rPr>
          <w:rFonts w:ascii="Ebrima" w:hAnsi="Ebrima" w:cs="Arial"/>
          <w:sz w:val="24"/>
          <w:szCs w:val="24"/>
        </w:rPr>
        <w:noBreakHyphen/>
        <w:t xml:space="preserve">term contract, </w:t>
      </w:r>
      <w:r w:rsidRPr="00741F4E">
        <w:rPr>
          <w:rFonts w:ascii="Ebrima" w:hAnsi="Ebrima" w:cs="Arial"/>
          <w:sz w:val="24"/>
          <w:szCs w:val="24"/>
        </w:rPr>
        <w:t>you will be</w:t>
      </w:r>
      <w:r w:rsidRPr="00EC0EAD">
        <w:rPr>
          <w:rFonts w:ascii="Ebrima" w:hAnsi="Ebrima" w:cs="Arial"/>
          <w:b/>
          <w:bCs/>
          <w:sz w:val="24"/>
          <w:szCs w:val="24"/>
        </w:rPr>
        <w:t xml:space="preserve"> resigning from your substantive</w:t>
      </w:r>
      <w:r w:rsidR="006B4966">
        <w:rPr>
          <w:rFonts w:ascii="Ebrima" w:hAnsi="Ebrima" w:cs="Arial"/>
          <w:b/>
          <w:bCs/>
          <w:sz w:val="24"/>
          <w:szCs w:val="24"/>
        </w:rPr>
        <w:t xml:space="preserve"> </w:t>
      </w:r>
      <w:r w:rsidR="006B4966" w:rsidRPr="00741F4E">
        <w:rPr>
          <w:rFonts w:ascii="Ebrima" w:hAnsi="Ebrima" w:cs="Arial"/>
          <w:b/>
          <w:bCs/>
          <w:sz w:val="24"/>
          <w:szCs w:val="24"/>
        </w:rPr>
        <w:t>permanent</w:t>
      </w:r>
      <w:r w:rsidRPr="00EC0EAD">
        <w:rPr>
          <w:rFonts w:ascii="Ebrima" w:hAnsi="Ebrima" w:cs="Arial"/>
          <w:b/>
          <w:bCs/>
          <w:sz w:val="24"/>
          <w:szCs w:val="24"/>
        </w:rPr>
        <w:t xml:space="preserve"> post</w:t>
      </w:r>
      <w:r w:rsidR="003F6AD8">
        <w:rPr>
          <w:rFonts w:ascii="Ebrima" w:hAnsi="Ebrima" w:cs="Arial"/>
          <w:sz w:val="24"/>
          <w:szCs w:val="24"/>
        </w:rPr>
        <w:t>.</w:t>
      </w:r>
    </w:p>
    <w:p w14:paraId="619D1FB8" w14:textId="5D908970" w:rsidR="00EC0EAD" w:rsidRPr="00EC0EAD" w:rsidRDefault="00EC0EAD" w:rsidP="00741F4E">
      <w:pPr>
        <w:numPr>
          <w:ilvl w:val="0"/>
          <w:numId w:val="5"/>
        </w:num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 xml:space="preserve">This means </w:t>
      </w:r>
      <w:r w:rsidRPr="00741F4E">
        <w:rPr>
          <w:rFonts w:ascii="Ebrima" w:hAnsi="Ebrima" w:cs="Arial"/>
          <w:sz w:val="24"/>
          <w:szCs w:val="24"/>
        </w:rPr>
        <w:t>you will</w:t>
      </w:r>
      <w:r w:rsidRPr="00EC0EAD">
        <w:rPr>
          <w:rFonts w:ascii="Ebrima" w:hAnsi="Ebrima" w:cs="Arial"/>
          <w:b/>
          <w:bCs/>
          <w:sz w:val="24"/>
          <w:szCs w:val="24"/>
        </w:rPr>
        <w:t xml:space="preserve"> </w:t>
      </w:r>
      <w:r w:rsidR="00741F4E" w:rsidRPr="00C500A2">
        <w:rPr>
          <w:rFonts w:ascii="Ebrima" w:hAnsi="Ebrima" w:cs="Arial"/>
          <w:b/>
          <w:bCs/>
          <w:sz w:val="24"/>
          <w:szCs w:val="24"/>
        </w:rPr>
        <w:t xml:space="preserve">lose your permanent employment status </w:t>
      </w:r>
      <w:r w:rsidRPr="00741F4E">
        <w:rPr>
          <w:rFonts w:ascii="Ebrima" w:hAnsi="Ebrima" w:cs="Arial"/>
          <w:sz w:val="24"/>
          <w:szCs w:val="24"/>
        </w:rPr>
        <w:t>with the Council</w:t>
      </w:r>
      <w:r w:rsidRPr="00EC0EAD">
        <w:rPr>
          <w:rFonts w:ascii="Ebrima" w:hAnsi="Ebrima" w:cs="Arial"/>
          <w:sz w:val="24"/>
          <w:szCs w:val="24"/>
        </w:rPr>
        <w:t xml:space="preserve">, and there is </w:t>
      </w:r>
      <w:r w:rsidRPr="00EC0EAD">
        <w:rPr>
          <w:rFonts w:ascii="Ebrima" w:hAnsi="Ebrima" w:cs="Arial"/>
          <w:b/>
          <w:bCs/>
          <w:sz w:val="24"/>
          <w:szCs w:val="24"/>
        </w:rPr>
        <w:t xml:space="preserve">no automatic right to return to your original post or </w:t>
      </w:r>
      <w:r w:rsidR="00741F4E">
        <w:rPr>
          <w:rFonts w:ascii="Ebrima" w:hAnsi="Ebrima" w:cs="Arial"/>
          <w:b/>
          <w:bCs/>
          <w:sz w:val="24"/>
          <w:szCs w:val="24"/>
        </w:rPr>
        <w:t>S</w:t>
      </w:r>
      <w:r w:rsidRPr="00EC0EAD">
        <w:rPr>
          <w:rFonts w:ascii="Ebrima" w:hAnsi="Ebrima" w:cs="Arial"/>
          <w:b/>
          <w:bCs/>
          <w:sz w:val="24"/>
          <w:szCs w:val="24"/>
        </w:rPr>
        <w:t>ervice</w:t>
      </w:r>
      <w:r w:rsidR="006B4966">
        <w:rPr>
          <w:rFonts w:ascii="Ebrima" w:hAnsi="Ebrima" w:cs="Arial"/>
          <w:sz w:val="24"/>
          <w:szCs w:val="24"/>
        </w:rPr>
        <w:t xml:space="preserve"> </w:t>
      </w:r>
      <w:r w:rsidR="006B4966" w:rsidRPr="00741F4E">
        <w:rPr>
          <w:rFonts w:ascii="Ebrima" w:hAnsi="Ebrima" w:cs="Arial"/>
          <w:sz w:val="24"/>
          <w:szCs w:val="24"/>
        </w:rPr>
        <w:t>at the end of the fixed-term period.</w:t>
      </w:r>
    </w:p>
    <w:p w14:paraId="63D6D2BF" w14:textId="26C24BBA" w:rsidR="00EC0EAD" w:rsidRDefault="00EC0EAD" w:rsidP="00741F4E">
      <w:pPr>
        <w:numPr>
          <w:ilvl w:val="0"/>
          <w:numId w:val="5"/>
        </w:num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 xml:space="preserve">Your </w:t>
      </w:r>
      <w:r w:rsidRPr="00741F4E">
        <w:rPr>
          <w:rFonts w:ascii="Ebrima" w:hAnsi="Ebrima" w:cs="Arial"/>
          <w:b/>
          <w:bCs/>
          <w:sz w:val="24"/>
          <w:szCs w:val="24"/>
        </w:rPr>
        <w:t xml:space="preserve">employment </w:t>
      </w:r>
      <w:r w:rsidR="006B4966" w:rsidRPr="00741F4E">
        <w:rPr>
          <w:rFonts w:ascii="Ebrima" w:hAnsi="Ebrima" w:cs="Arial"/>
          <w:b/>
          <w:bCs/>
          <w:sz w:val="24"/>
          <w:szCs w:val="24"/>
        </w:rPr>
        <w:t>will</w:t>
      </w:r>
      <w:r w:rsidRPr="00741F4E">
        <w:rPr>
          <w:rFonts w:ascii="Ebrima" w:hAnsi="Ebrima" w:cs="Arial"/>
          <w:b/>
          <w:bCs/>
          <w:sz w:val="24"/>
          <w:szCs w:val="24"/>
        </w:rPr>
        <w:t xml:space="preserve"> end</w:t>
      </w:r>
      <w:r w:rsidRPr="00EC0EAD">
        <w:rPr>
          <w:rFonts w:ascii="Ebrima" w:hAnsi="Ebrima" w:cs="Arial"/>
          <w:sz w:val="24"/>
          <w:szCs w:val="24"/>
        </w:rPr>
        <w:t xml:space="preserve"> when the fixed</w:t>
      </w:r>
      <w:r w:rsidRPr="00EC0EAD">
        <w:rPr>
          <w:rFonts w:ascii="Ebrima" w:hAnsi="Ebrima" w:cs="Arial"/>
          <w:sz w:val="24"/>
          <w:szCs w:val="24"/>
        </w:rPr>
        <w:noBreakHyphen/>
        <w:t>term contract ends, unless an alternative post is secured through normal recruitment processes.</w:t>
      </w:r>
    </w:p>
    <w:p w14:paraId="4B8AD8CE" w14:textId="77777777" w:rsidR="004345A9" w:rsidRPr="00EC0EAD" w:rsidRDefault="004345A9" w:rsidP="00741F4E">
      <w:pPr>
        <w:spacing w:after="0" w:line="240" w:lineRule="auto"/>
        <w:ind w:left="720"/>
        <w:rPr>
          <w:rFonts w:ascii="Ebrima" w:hAnsi="Ebrima" w:cs="Arial"/>
          <w:sz w:val="24"/>
          <w:szCs w:val="24"/>
        </w:rPr>
      </w:pPr>
    </w:p>
    <w:p w14:paraId="5063451B" w14:textId="1A8207EB" w:rsidR="00EC0EAD" w:rsidRDefault="00EC0EAD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>Please ensure you understand these implications before choosing to apply directly for the fixed</w:t>
      </w:r>
      <w:r w:rsidRPr="00EC0EAD">
        <w:rPr>
          <w:rFonts w:ascii="Ebrima" w:hAnsi="Ebrima" w:cs="Arial"/>
          <w:sz w:val="24"/>
          <w:szCs w:val="24"/>
        </w:rPr>
        <w:noBreakHyphen/>
        <w:t>term position.</w:t>
      </w:r>
    </w:p>
    <w:p w14:paraId="705E53D2" w14:textId="77777777" w:rsidR="004345A9" w:rsidRPr="00EC0EAD" w:rsidRDefault="004345A9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0B5F00EB" w14:textId="77777777" w:rsidR="00EC0EAD" w:rsidRDefault="00EC0EAD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EC0EAD">
        <w:rPr>
          <w:rFonts w:ascii="Ebrima" w:hAnsi="Ebrima" w:cs="Arial"/>
          <w:sz w:val="24"/>
          <w:szCs w:val="24"/>
        </w:rPr>
        <w:t>If you would like to discuss this outcome or require any further clarification, please get in touch.</w:t>
      </w:r>
    </w:p>
    <w:p w14:paraId="5AEF7EAA" w14:textId="77777777" w:rsidR="004345A9" w:rsidRPr="00EC0EAD" w:rsidRDefault="004345A9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</w:p>
    <w:p w14:paraId="5441F70D" w14:textId="77777777" w:rsidR="002B420A" w:rsidRPr="000C418F" w:rsidRDefault="002B420A" w:rsidP="00741F4E">
      <w:pPr>
        <w:spacing w:after="0" w:line="240" w:lineRule="auto"/>
        <w:rPr>
          <w:rFonts w:ascii="Ebrima" w:hAnsi="Ebrima" w:cs="Arial"/>
          <w:sz w:val="24"/>
          <w:szCs w:val="24"/>
        </w:rPr>
      </w:pPr>
      <w:r w:rsidRPr="00BC0D7A">
        <w:rPr>
          <w:rFonts w:ascii="Ebrima" w:hAnsi="Ebrima" w:cs="Arial"/>
          <w:sz w:val="24"/>
          <w:szCs w:val="24"/>
        </w:rPr>
        <w:t>Yours sincerely</w:t>
      </w:r>
    </w:p>
    <w:p w14:paraId="01AF8073" w14:textId="77777777" w:rsidR="002B420A" w:rsidRPr="00CE5ED0" w:rsidRDefault="002B420A" w:rsidP="00741F4E">
      <w:pPr>
        <w:spacing w:after="0" w:line="240" w:lineRule="auto"/>
        <w:rPr>
          <w:rFonts w:ascii="Ebrima" w:hAnsi="Ebrima"/>
          <w:sz w:val="24"/>
          <w:szCs w:val="24"/>
        </w:rPr>
      </w:pPr>
    </w:p>
    <w:p w14:paraId="44DF5D45" w14:textId="121ECE61" w:rsidR="002B420A" w:rsidRPr="00CE5ED0" w:rsidRDefault="00741F4E" w:rsidP="00741F4E">
      <w:pPr>
        <w:spacing w:after="0" w:line="240" w:lineRule="auto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sz w:val="24"/>
          <w:szCs w:val="24"/>
        </w:rPr>
        <w:t xml:space="preserve">Manager </w:t>
      </w:r>
      <w:r w:rsidR="002B420A" w:rsidRPr="00CE5ED0">
        <w:rPr>
          <w:rFonts w:ascii="Ebrima" w:hAnsi="Ebrima"/>
          <w:b/>
          <w:sz w:val="24"/>
          <w:szCs w:val="24"/>
        </w:rPr>
        <w:t>Forename Surname</w:t>
      </w:r>
    </w:p>
    <w:p w14:paraId="1402C6C7" w14:textId="3B87D029" w:rsidR="00B3649B" w:rsidRPr="00CE5ED0" w:rsidRDefault="001A61E0" w:rsidP="00741F4E">
      <w:pPr>
        <w:spacing w:after="0" w:line="240" w:lineRule="auto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Manager Post Title</w:t>
      </w:r>
    </w:p>
    <w:sectPr w:rsidR="00B3649B" w:rsidRPr="00CE5ED0" w:rsidSect="00F024B7">
      <w:headerReference w:type="first" r:id="rId8"/>
      <w:footerReference w:type="first" r:id="rId9"/>
      <w:pgSz w:w="11906" w:h="16838" w:code="9"/>
      <w:pgMar w:top="1518" w:right="1440" w:bottom="1247" w:left="14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2102" w14:textId="77777777" w:rsidR="004C1377" w:rsidRDefault="004C1377" w:rsidP="00864515">
      <w:pPr>
        <w:spacing w:after="0" w:line="240" w:lineRule="auto"/>
      </w:pPr>
      <w:r>
        <w:separator/>
      </w:r>
    </w:p>
  </w:endnote>
  <w:endnote w:type="continuationSeparator" w:id="0">
    <w:p w14:paraId="7CBFCD1E" w14:textId="77777777" w:rsidR="004C1377" w:rsidRDefault="004C1377" w:rsidP="0086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F024B7" w:rsidRPr="00F855F7" w14:paraId="5C322DC9" w14:textId="77777777" w:rsidTr="00F024B7">
      <w:tc>
        <w:tcPr>
          <w:tcW w:w="4547" w:type="dxa"/>
          <w:vAlign w:val="center"/>
        </w:tcPr>
        <w:p w14:paraId="50CF871C" w14:textId="62EA34CD" w:rsidR="00F024B7" w:rsidRPr="00F855F7" w:rsidRDefault="00F024B7" w:rsidP="00F46449">
          <w:pPr>
            <w:pStyle w:val="Footer"/>
            <w:rPr>
              <w:sz w:val="20"/>
            </w:rPr>
          </w:pPr>
        </w:p>
      </w:tc>
      <w:tc>
        <w:tcPr>
          <w:tcW w:w="4479" w:type="dxa"/>
          <w:vAlign w:val="center"/>
        </w:tcPr>
        <w:p w14:paraId="447F216D" w14:textId="12FEE8E3" w:rsidR="00F024B7" w:rsidRPr="00F855F7" w:rsidRDefault="00F024B7" w:rsidP="00F024B7">
          <w:pPr>
            <w:pStyle w:val="Footer"/>
            <w:rPr>
              <w:sz w:val="20"/>
            </w:rPr>
          </w:pPr>
        </w:p>
      </w:tc>
    </w:tr>
  </w:tbl>
  <w:p w14:paraId="0C135409" w14:textId="77777777" w:rsidR="00166E8C" w:rsidRPr="00166E8C" w:rsidRDefault="00166E8C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71D5" w14:textId="77777777" w:rsidR="004C1377" w:rsidRDefault="004C1377" w:rsidP="00864515">
      <w:pPr>
        <w:spacing w:after="0" w:line="240" w:lineRule="auto"/>
      </w:pPr>
      <w:r>
        <w:separator/>
      </w:r>
    </w:p>
  </w:footnote>
  <w:footnote w:type="continuationSeparator" w:id="0">
    <w:p w14:paraId="46E3867A" w14:textId="77777777" w:rsidR="004C1377" w:rsidRDefault="004C1377" w:rsidP="0086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8768" w14:textId="1868AE37" w:rsidR="00166E8C" w:rsidRDefault="00E15E01" w:rsidP="0084505F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</w:rPr>
      <w:drawing>
        <wp:inline distT="0" distB="0" distL="0" distR="0" wp14:anchorId="1094CDD0" wp14:editId="36F57661">
          <wp:extent cx="1641524" cy="838561"/>
          <wp:effectExtent l="0" t="0" r="0" b="0"/>
          <wp:docPr id="70878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40" cy="8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2455AE3"/>
    <w:multiLevelType w:val="multilevel"/>
    <w:tmpl w:val="DA3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86D2699"/>
    <w:multiLevelType w:val="multilevel"/>
    <w:tmpl w:val="F7D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38412743">
    <w:abstractNumId w:val="2"/>
  </w:num>
  <w:num w:numId="2" w16cid:durableId="641691738">
    <w:abstractNumId w:val="0"/>
  </w:num>
  <w:num w:numId="3" w16cid:durableId="242767032">
    <w:abstractNumId w:val="4"/>
  </w:num>
  <w:num w:numId="4" w16cid:durableId="195851884">
    <w:abstractNumId w:val="1"/>
  </w:num>
  <w:num w:numId="5" w16cid:durableId="179182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46"/>
    <w:rsid w:val="000112B7"/>
    <w:rsid w:val="000332D4"/>
    <w:rsid w:val="000639A7"/>
    <w:rsid w:val="00096A53"/>
    <w:rsid w:val="000C418F"/>
    <w:rsid w:val="000E3FB1"/>
    <w:rsid w:val="00153B4C"/>
    <w:rsid w:val="00163E01"/>
    <w:rsid w:val="00166E8C"/>
    <w:rsid w:val="001A61E0"/>
    <w:rsid w:val="001B7A04"/>
    <w:rsid w:val="001D1546"/>
    <w:rsid w:val="001F01F3"/>
    <w:rsid w:val="00223E51"/>
    <w:rsid w:val="00254923"/>
    <w:rsid w:val="00287425"/>
    <w:rsid w:val="002B420A"/>
    <w:rsid w:val="002C008B"/>
    <w:rsid w:val="002E72CF"/>
    <w:rsid w:val="00317769"/>
    <w:rsid w:val="0033688E"/>
    <w:rsid w:val="00396E95"/>
    <w:rsid w:val="003B4565"/>
    <w:rsid w:val="003B76E0"/>
    <w:rsid w:val="003C66A2"/>
    <w:rsid w:val="003F0F02"/>
    <w:rsid w:val="003F4363"/>
    <w:rsid w:val="003F6AD8"/>
    <w:rsid w:val="00407DD2"/>
    <w:rsid w:val="004345A9"/>
    <w:rsid w:val="00452738"/>
    <w:rsid w:val="0045306C"/>
    <w:rsid w:val="00463566"/>
    <w:rsid w:val="004A77C0"/>
    <w:rsid w:val="004B7A1A"/>
    <w:rsid w:val="004C1377"/>
    <w:rsid w:val="004D4E6B"/>
    <w:rsid w:val="004E5D64"/>
    <w:rsid w:val="00525EF6"/>
    <w:rsid w:val="005318BE"/>
    <w:rsid w:val="00541931"/>
    <w:rsid w:val="005503C4"/>
    <w:rsid w:val="0059213A"/>
    <w:rsid w:val="005A0535"/>
    <w:rsid w:val="005B0310"/>
    <w:rsid w:val="005C40C7"/>
    <w:rsid w:val="0061738D"/>
    <w:rsid w:val="0063631E"/>
    <w:rsid w:val="00676029"/>
    <w:rsid w:val="006A570A"/>
    <w:rsid w:val="006A6762"/>
    <w:rsid w:val="006B4966"/>
    <w:rsid w:val="006B4CBA"/>
    <w:rsid w:val="006B5D80"/>
    <w:rsid w:val="006D5185"/>
    <w:rsid w:val="006E43E5"/>
    <w:rsid w:val="006F5387"/>
    <w:rsid w:val="0070186A"/>
    <w:rsid w:val="007056D5"/>
    <w:rsid w:val="00713790"/>
    <w:rsid w:val="0071681B"/>
    <w:rsid w:val="00725FE2"/>
    <w:rsid w:val="00731928"/>
    <w:rsid w:val="00741F4E"/>
    <w:rsid w:val="00755E25"/>
    <w:rsid w:val="007A7E8F"/>
    <w:rsid w:val="00815F6C"/>
    <w:rsid w:val="0084012D"/>
    <w:rsid w:val="0084505F"/>
    <w:rsid w:val="00845E82"/>
    <w:rsid w:val="008564FE"/>
    <w:rsid w:val="00864515"/>
    <w:rsid w:val="008645F0"/>
    <w:rsid w:val="00893E9E"/>
    <w:rsid w:val="00926874"/>
    <w:rsid w:val="00927B87"/>
    <w:rsid w:val="00930C0F"/>
    <w:rsid w:val="00940E36"/>
    <w:rsid w:val="009564F9"/>
    <w:rsid w:val="00970131"/>
    <w:rsid w:val="009A5E5F"/>
    <w:rsid w:val="009E534F"/>
    <w:rsid w:val="00A842CE"/>
    <w:rsid w:val="00A87253"/>
    <w:rsid w:val="00AA730B"/>
    <w:rsid w:val="00B07BE3"/>
    <w:rsid w:val="00B22919"/>
    <w:rsid w:val="00B3649B"/>
    <w:rsid w:val="00B70A26"/>
    <w:rsid w:val="00B74238"/>
    <w:rsid w:val="00B86BD6"/>
    <w:rsid w:val="00BB50ED"/>
    <w:rsid w:val="00BC0D7A"/>
    <w:rsid w:val="00C007EE"/>
    <w:rsid w:val="00C0479F"/>
    <w:rsid w:val="00C2018E"/>
    <w:rsid w:val="00C500A2"/>
    <w:rsid w:val="00CA75BE"/>
    <w:rsid w:val="00CC23C2"/>
    <w:rsid w:val="00CD2A75"/>
    <w:rsid w:val="00CE5ED0"/>
    <w:rsid w:val="00CF6629"/>
    <w:rsid w:val="00D35EAE"/>
    <w:rsid w:val="00D420C9"/>
    <w:rsid w:val="00D91FBA"/>
    <w:rsid w:val="00D97679"/>
    <w:rsid w:val="00DD5B6A"/>
    <w:rsid w:val="00DF26A3"/>
    <w:rsid w:val="00E15E01"/>
    <w:rsid w:val="00E35BBD"/>
    <w:rsid w:val="00E45406"/>
    <w:rsid w:val="00E97CB6"/>
    <w:rsid w:val="00EC0EAD"/>
    <w:rsid w:val="00ED167C"/>
    <w:rsid w:val="00EF5D04"/>
    <w:rsid w:val="00EF7C50"/>
    <w:rsid w:val="00F024B7"/>
    <w:rsid w:val="00F361E3"/>
    <w:rsid w:val="00F46449"/>
    <w:rsid w:val="00F52A0D"/>
    <w:rsid w:val="00F73B05"/>
    <w:rsid w:val="00F760F2"/>
    <w:rsid w:val="00F855F7"/>
    <w:rsid w:val="00FA6A24"/>
    <w:rsid w:val="00FB67AC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20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99F7-0F38-43CF-A201-B79D9087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2026-04-27T09:55:00Z</dcterms:created>
  <dcterms:modified xsi:type="dcterms:W3CDTF">2026-04-27T10:42:00Z</dcterms:modified>
</cp:coreProperties>
</file>